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2" w:rsidRPr="005D25F2" w:rsidRDefault="00A64F66" w:rsidP="005D25F2">
      <w:pPr>
        <w:spacing w:line="6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大连市甘井子区</w:t>
      </w:r>
      <w:r w:rsidR="005D25F2" w:rsidRPr="005D25F2">
        <w:rPr>
          <w:rFonts w:hint="eastAsia"/>
          <w:b/>
          <w:sz w:val="28"/>
          <w:szCs w:val="28"/>
        </w:rPr>
        <w:t>预防接种单位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0"/>
        <w:gridCol w:w="4501"/>
        <w:gridCol w:w="4536"/>
        <w:gridCol w:w="1560"/>
        <w:gridCol w:w="2835"/>
      </w:tblGrid>
      <w:tr w:rsidR="005D25F2" w:rsidRPr="005D25F2" w:rsidTr="00EF33CD">
        <w:tc>
          <w:tcPr>
            <w:tcW w:w="710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01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536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1560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35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开诊时间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大连市甘井子区卫生防治站椒房防治分站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椒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金山街道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椒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东街</w:t>
            </w:r>
            <w:r>
              <w:rPr>
                <w:rFonts w:hint="eastAsia"/>
                <w:color w:val="000000"/>
                <w:sz w:val="20"/>
                <w:szCs w:val="20"/>
              </w:rPr>
              <w:t>24-1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86789306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大连市甘井子区卫生防治站兴华防治分站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甘井子区兴华街道山东路</w:t>
            </w:r>
            <w:r>
              <w:rPr>
                <w:rFonts w:hint="eastAsia"/>
                <w:color w:val="000000"/>
                <w:sz w:val="20"/>
                <w:szCs w:val="20"/>
              </w:rPr>
              <w:t>9-9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86869181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大连市甘井子区卫生防治站华西防治分站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甘井子区中华路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街道七江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路</w:t>
            </w:r>
            <w:r>
              <w:rPr>
                <w:rFonts w:hint="eastAsia"/>
                <w:color w:val="000000"/>
                <w:sz w:val="20"/>
                <w:szCs w:val="20"/>
              </w:rPr>
              <w:t>10-2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86517856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大连市甘井子区卫生防治站华东防治分站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甘井子区中华路街道山东路</w:t>
            </w:r>
            <w:r>
              <w:rPr>
                <w:rFonts w:hint="eastAsia"/>
                <w:color w:val="000000"/>
                <w:sz w:val="20"/>
                <w:szCs w:val="20"/>
              </w:rPr>
              <w:t>207-1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86520871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大连市甘井子区卫生防治站机场防治分站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甘井子区机场前街道迎客路</w:t>
            </w:r>
            <w:r>
              <w:rPr>
                <w:rFonts w:hint="eastAsia"/>
                <w:color w:val="000000"/>
                <w:sz w:val="20"/>
                <w:szCs w:val="20"/>
              </w:rPr>
              <w:t>6-i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86657041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大连市甘井子区卫生防治站周水子防治分站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甘井子区周水子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街道香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周路</w:t>
            </w: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86591779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大连市甘井子区卫生防治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站泡南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防治分站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甘井子区泡崖街道五区泡崖大街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86489012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大连甘井子甘井子街道甘中社区卫生服务中心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甘井子街道文体南街</w:t>
            </w: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86786208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周二四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全天；周三上午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泉水龙畔金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泉社区卫生服务中心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甘井子区泉水街道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泉水龙畔金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泉五期</w:t>
            </w:r>
            <w:r>
              <w:rPr>
                <w:rFonts w:hint="eastAsia"/>
                <w:color w:val="000000"/>
                <w:sz w:val="20"/>
                <w:szCs w:val="20"/>
              </w:rPr>
              <w:t>K2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86764219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周二四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全天；周三上午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大连甘井子南关岭街道防治站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甘井子区南关岭街道万锦民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悦小区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公建井南居委会旁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15382265910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大连甘井子南关岭</w:t>
            </w:r>
            <w:proofErr w:type="gramStart"/>
            <w:r>
              <w:rPr>
                <w:rFonts w:hint="eastAsia"/>
                <w:sz w:val="20"/>
                <w:szCs w:val="20"/>
              </w:rPr>
              <w:t>街道井西社区</w:t>
            </w:r>
            <w:proofErr w:type="gramEnd"/>
            <w:r>
              <w:rPr>
                <w:rFonts w:hint="eastAsia"/>
                <w:sz w:val="20"/>
                <w:szCs w:val="20"/>
              </w:rPr>
              <w:t>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甘井子区南关岭街道南关岭新城三小区</w:t>
            </w:r>
            <w:r>
              <w:rPr>
                <w:rFonts w:hint="eastAsia"/>
                <w:color w:val="000000"/>
                <w:sz w:val="20"/>
                <w:szCs w:val="20"/>
              </w:rPr>
              <w:t>G7-3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65842029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每周一二三四，上午儿童接种；每周五，上午成人接种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红旗湾家社区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卫生服务中心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甘井子区红旗街道吉祥街</w:t>
            </w: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84208756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大连甘井子红旗柳树社区卫生服务站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甘井子区红旗街道柳树南街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84290033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每周二三四，上午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大连甘井子革镇堡街道中革社区卫生服务站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屹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街</w:t>
            </w: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88250035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每周二三四五，上午儿童接种；周五下午、周六上午，成人接种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大连市甘井子辛寨子街道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砬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子山社区卫生服务站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甘井子区辛寨子街道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辛虹园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65-1-1-1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82283396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每周二三，全天；周四五，上午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大连市甘井子辛寨子街道大辛社区卫生服务站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寨子辛寿东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园</w:t>
            </w:r>
            <w:r>
              <w:rPr>
                <w:rFonts w:hint="eastAsia"/>
                <w:color w:val="000000"/>
                <w:sz w:val="20"/>
                <w:szCs w:val="20"/>
              </w:rPr>
              <w:t>73#-4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86308389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每周一二四五，上午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大连甘井子辛寨子街道美林园社区卫生服务站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甘井子区辛寨子街道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美林园榆水街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86464433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大连甘井子辛寨子街道大东沟社区卫生服务站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甘井子区辛寨子街道玉春南园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66856287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每周二四五，上午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大连甘井子营城子街道预防接种儿童保健中心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大连市甘井子区营城子街道中海凤凰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熙岸前牧园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19-1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13644231879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大连市甘井子区营城子秀山丽水社区卫生服务站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甘井子区营城子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街道营泰街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182A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68836658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大连市甘井子区大连湾地区医院前关预防保健站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甘井子区大连湾街道前关村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号公建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87106611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大连甘井子泉水社区卫生服务中心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甘井子区泉水街道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沧泉街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泉水</w:t>
            </w:r>
            <w:r>
              <w:rPr>
                <w:rFonts w:hint="eastAsia"/>
                <w:color w:val="000000"/>
                <w:sz w:val="20"/>
                <w:szCs w:val="20"/>
              </w:rPr>
              <w:t>B2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39339305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每周一二三五上午；周四全天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大连甘井子泉水公租房社区卫生服务站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甘井子区泉水街道泉水</w:t>
            </w:r>
            <w:r>
              <w:rPr>
                <w:rFonts w:hint="eastAsia"/>
                <w:color w:val="000000"/>
                <w:sz w:val="20"/>
                <w:szCs w:val="20"/>
              </w:rPr>
              <w:t>P3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62908782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每周二三四，上午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大连甘井子泉水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经适房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甘井子区泉水街道泉水</w:t>
            </w:r>
            <w:r>
              <w:rPr>
                <w:rFonts w:hint="eastAsia"/>
                <w:color w:val="000000"/>
                <w:sz w:val="20"/>
                <w:szCs w:val="20"/>
              </w:rPr>
              <w:t>N2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10-1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14-1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86411088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大连甘井子红旗红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凌路社区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甘井子区红旗街道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红凌路</w:t>
            </w:r>
            <w:r>
              <w:rPr>
                <w:rFonts w:hint="eastAsia"/>
                <w:color w:val="000000"/>
                <w:sz w:val="20"/>
                <w:szCs w:val="20"/>
              </w:rPr>
              <w:t>133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84298773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大连甘井子辛寨子第五郡社区卫生服务站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甘井子区辛寨子街道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虹韵路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39988607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每周二三四五，上午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大连甘井子泡崖北区社区卫生服务中心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甘井子区泡崖街道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玉浓街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86100769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大连甘井子周水子社区卫生服务中心星加坡社区卫生服务站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甘井子区周水子街道大连门广场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18842839298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每周二三四，上午</w:t>
            </w:r>
          </w:p>
        </w:tc>
      </w:tr>
      <w:tr w:rsidR="00A64F66" w:rsidTr="00EF33CD">
        <w:tc>
          <w:tcPr>
            <w:tcW w:w="710" w:type="dxa"/>
          </w:tcPr>
          <w:p w:rsidR="00A64F66" w:rsidRDefault="00A64F66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大连甘井子红旗街道岔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鞍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社区卫生服务站</w:t>
            </w:r>
          </w:p>
        </w:tc>
        <w:tc>
          <w:tcPr>
            <w:tcW w:w="4536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甘井子区红旗街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道岔鞍村</w:t>
            </w:r>
            <w:proofErr w:type="gramEnd"/>
          </w:p>
        </w:tc>
        <w:tc>
          <w:tcPr>
            <w:tcW w:w="1560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13700091779</w:t>
            </w:r>
          </w:p>
        </w:tc>
        <w:tc>
          <w:tcPr>
            <w:tcW w:w="2835" w:type="dxa"/>
            <w:vAlign w:val="center"/>
          </w:tcPr>
          <w:p w:rsidR="00A64F66" w:rsidRDefault="00A64F66" w:rsidP="00A64F6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每周日、一、五，上午</w:t>
            </w:r>
          </w:p>
        </w:tc>
      </w:tr>
      <w:tr w:rsidR="00EF33CD" w:rsidTr="00EF33CD">
        <w:tc>
          <w:tcPr>
            <w:tcW w:w="710" w:type="dxa"/>
          </w:tcPr>
          <w:p w:rsidR="00EF33CD" w:rsidRDefault="00EF33CD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大连市第四人民医院</w:t>
            </w:r>
          </w:p>
        </w:tc>
        <w:tc>
          <w:tcPr>
            <w:tcW w:w="4536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椒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金山街道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椒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北路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39531043</w:t>
            </w:r>
          </w:p>
        </w:tc>
        <w:tc>
          <w:tcPr>
            <w:tcW w:w="2835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全天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小时</w:t>
            </w:r>
          </w:p>
        </w:tc>
      </w:tr>
      <w:tr w:rsidR="00EF33CD" w:rsidTr="00EF33CD">
        <w:tc>
          <w:tcPr>
            <w:tcW w:w="710" w:type="dxa"/>
          </w:tcPr>
          <w:p w:rsidR="00EF33CD" w:rsidRDefault="00EF33CD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大连市甘井子区人民医院</w:t>
            </w:r>
          </w:p>
        </w:tc>
        <w:tc>
          <w:tcPr>
            <w:tcW w:w="4536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甘井子区周水子街道王家桥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86650092</w:t>
            </w:r>
          </w:p>
        </w:tc>
        <w:tc>
          <w:tcPr>
            <w:tcW w:w="2835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全天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小时</w:t>
            </w:r>
          </w:p>
        </w:tc>
      </w:tr>
      <w:tr w:rsidR="00EF33CD" w:rsidTr="00EF33CD">
        <w:tc>
          <w:tcPr>
            <w:tcW w:w="710" w:type="dxa"/>
          </w:tcPr>
          <w:p w:rsidR="00EF33CD" w:rsidRDefault="00EF33CD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大连市甘井子区南关岭地区医院</w:t>
            </w:r>
          </w:p>
        </w:tc>
        <w:tc>
          <w:tcPr>
            <w:tcW w:w="4536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甘井子区南关岭街道南关岭东街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86872207</w:t>
            </w:r>
            <w:r>
              <w:rPr>
                <w:rFonts w:hint="eastAsia"/>
                <w:color w:val="000000"/>
                <w:sz w:val="20"/>
                <w:szCs w:val="20"/>
              </w:rPr>
              <w:t>转</w:t>
            </w:r>
            <w:r>
              <w:rPr>
                <w:rFonts w:hint="eastAsia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2835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全天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小时</w:t>
            </w:r>
          </w:p>
        </w:tc>
      </w:tr>
      <w:tr w:rsidR="00EF33CD" w:rsidTr="00EF33CD">
        <w:tc>
          <w:tcPr>
            <w:tcW w:w="710" w:type="dxa"/>
          </w:tcPr>
          <w:p w:rsidR="00EF33CD" w:rsidRDefault="00EF33CD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大连市甘井子区大连湾地区医院</w:t>
            </w:r>
          </w:p>
        </w:tc>
        <w:tc>
          <w:tcPr>
            <w:tcW w:w="4536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甘井子区大连湾街道大房身村</w:t>
            </w:r>
          </w:p>
        </w:tc>
        <w:tc>
          <w:tcPr>
            <w:tcW w:w="1560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87121555</w:t>
            </w:r>
            <w:r>
              <w:rPr>
                <w:rFonts w:hint="eastAsia"/>
                <w:color w:val="000000"/>
                <w:sz w:val="20"/>
                <w:szCs w:val="20"/>
              </w:rPr>
              <w:t>转</w:t>
            </w:r>
            <w:r>
              <w:rPr>
                <w:rFonts w:hint="eastAsia"/>
                <w:color w:val="000000"/>
                <w:sz w:val="20"/>
                <w:szCs w:val="20"/>
              </w:rPr>
              <w:t>8201</w:t>
            </w:r>
          </w:p>
        </w:tc>
        <w:tc>
          <w:tcPr>
            <w:tcW w:w="2835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全天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小时</w:t>
            </w:r>
          </w:p>
        </w:tc>
      </w:tr>
      <w:tr w:rsidR="00EF33CD" w:rsidTr="00EF33CD">
        <w:tc>
          <w:tcPr>
            <w:tcW w:w="710" w:type="dxa"/>
          </w:tcPr>
          <w:p w:rsidR="00EF33CD" w:rsidRDefault="00EF33CD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大连市营城子地区医院</w:t>
            </w:r>
          </w:p>
        </w:tc>
        <w:tc>
          <w:tcPr>
            <w:tcW w:w="4536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甘井子区营城子街道郭家沟村</w:t>
            </w:r>
          </w:p>
        </w:tc>
        <w:tc>
          <w:tcPr>
            <w:tcW w:w="1560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86691221</w:t>
            </w:r>
            <w:r>
              <w:rPr>
                <w:rFonts w:hint="eastAsia"/>
                <w:color w:val="000000"/>
                <w:sz w:val="20"/>
                <w:szCs w:val="20"/>
              </w:rPr>
              <w:t>转</w:t>
            </w:r>
            <w:r>
              <w:rPr>
                <w:rFonts w:hint="eastAsia"/>
                <w:color w:val="000000"/>
                <w:sz w:val="20"/>
                <w:szCs w:val="20"/>
              </w:rPr>
              <w:t>8005</w:t>
            </w:r>
          </w:p>
        </w:tc>
        <w:tc>
          <w:tcPr>
            <w:tcW w:w="2835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全天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小时</w:t>
            </w:r>
          </w:p>
        </w:tc>
      </w:tr>
      <w:tr w:rsidR="00EF33CD" w:rsidTr="00EF33CD">
        <w:tc>
          <w:tcPr>
            <w:tcW w:w="710" w:type="dxa"/>
          </w:tcPr>
          <w:p w:rsidR="00EF33CD" w:rsidRDefault="00EF33CD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EF33CD" w:rsidRDefault="00EF33CD" w:rsidP="00EF33CD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大连市甘井子区革镇堡地区医院</w:t>
            </w:r>
          </w:p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（大连甘井子革镇堡社区卫生服务中心）</w:t>
            </w:r>
          </w:p>
        </w:tc>
        <w:tc>
          <w:tcPr>
            <w:tcW w:w="4536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甘井子区革镇堡街道镇中街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86446951</w:t>
            </w:r>
          </w:p>
        </w:tc>
        <w:tc>
          <w:tcPr>
            <w:tcW w:w="2835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全天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小时</w:t>
            </w:r>
          </w:p>
        </w:tc>
      </w:tr>
      <w:tr w:rsidR="00EF33CD" w:rsidTr="00EF33CD">
        <w:tc>
          <w:tcPr>
            <w:tcW w:w="710" w:type="dxa"/>
          </w:tcPr>
          <w:p w:rsidR="00EF33CD" w:rsidRDefault="00EF33CD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大连医科大学附属第二医院钻石湾院区</w:t>
            </w:r>
          </w:p>
        </w:tc>
        <w:tc>
          <w:tcPr>
            <w:tcW w:w="4536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甘井子街道山中街</w:t>
            </w:r>
            <w:r>
              <w:rPr>
                <w:rFonts w:hint="eastAsia"/>
                <w:color w:val="000000"/>
                <w:sz w:val="20"/>
                <w:szCs w:val="20"/>
              </w:rPr>
              <w:t>216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84671291</w:t>
            </w:r>
            <w:r>
              <w:rPr>
                <w:rFonts w:hint="eastAsia"/>
                <w:color w:val="000000"/>
                <w:sz w:val="20"/>
                <w:szCs w:val="20"/>
              </w:rPr>
              <w:t>转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6756</w:t>
            </w:r>
          </w:p>
        </w:tc>
        <w:tc>
          <w:tcPr>
            <w:tcW w:w="2835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全天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小时</w:t>
            </w:r>
          </w:p>
        </w:tc>
      </w:tr>
      <w:tr w:rsidR="00EF33CD" w:rsidTr="00EF33CD">
        <w:tc>
          <w:tcPr>
            <w:tcW w:w="710" w:type="dxa"/>
          </w:tcPr>
          <w:p w:rsidR="00EF33CD" w:rsidRDefault="00EF33CD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大连辽渔医院</w:t>
            </w:r>
          </w:p>
        </w:tc>
        <w:tc>
          <w:tcPr>
            <w:tcW w:w="4536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甘井子区大连湾街道大连湾新街</w:t>
            </w:r>
            <w:r>
              <w:rPr>
                <w:rFonts w:hint="eastAsia"/>
                <w:color w:val="000000"/>
                <w:sz w:val="20"/>
                <w:szCs w:val="20"/>
              </w:rPr>
              <w:t>188A</w:t>
            </w:r>
          </w:p>
        </w:tc>
        <w:tc>
          <w:tcPr>
            <w:tcW w:w="1560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87129120</w:t>
            </w:r>
          </w:p>
        </w:tc>
        <w:tc>
          <w:tcPr>
            <w:tcW w:w="2835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全天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小时</w:t>
            </w:r>
          </w:p>
        </w:tc>
      </w:tr>
      <w:tr w:rsidR="00EF33CD" w:rsidTr="00EF33CD">
        <w:tc>
          <w:tcPr>
            <w:tcW w:w="710" w:type="dxa"/>
          </w:tcPr>
          <w:p w:rsidR="00EF33CD" w:rsidRDefault="00EF33CD" w:rsidP="00A64F66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501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大连市甘井子区辛寨子社区卫生服务中心</w:t>
            </w:r>
          </w:p>
        </w:tc>
        <w:tc>
          <w:tcPr>
            <w:tcW w:w="4536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甘井子区辛寨子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街道虹城路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517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86302423</w:t>
            </w:r>
            <w:r>
              <w:rPr>
                <w:rFonts w:hint="eastAsia"/>
                <w:color w:val="000000"/>
                <w:sz w:val="20"/>
                <w:szCs w:val="20"/>
              </w:rPr>
              <w:t>转</w:t>
            </w:r>
            <w:r>
              <w:rPr>
                <w:rFonts w:hint="eastAsia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835" w:type="dxa"/>
            <w:vAlign w:val="center"/>
          </w:tcPr>
          <w:p w:rsidR="00EF33CD" w:rsidRPr="00EF33CD" w:rsidRDefault="00EF33CD" w:rsidP="00EF33C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7:30-19:30</w:t>
            </w:r>
            <w:r>
              <w:rPr>
                <w:rFonts w:hint="eastAsia"/>
                <w:color w:val="000000"/>
                <w:sz w:val="20"/>
                <w:szCs w:val="20"/>
              </w:rPr>
              <w:t>接种</w:t>
            </w:r>
          </w:p>
        </w:tc>
      </w:tr>
    </w:tbl>
    <w:p w:rsidR="005D25F2" w:rsidRDefault="005D25F2"/>
    <w:sectPr w:rsidR="005D25F2" w:rsidSect="005D2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98" w:rsidRDefault="001B5298" w:rsidP="005D25F2">
      <w:r>
        <w:separator/>
      </w:r>
    </w:p>
  </w:endnote>
  <w:endnote w:type="continuationSeparator" w:id="0">
    <w:p w:rsidR="001B5298" w:rsidRDefault="001B5298" w:rsidP="005D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98" w:rsidRDefault="001B5298" w:rsidP="005D25F2">
      <w:r>
        <w:separator/>
      </w:r>
    </w:p>
  </w:footnote>
  <w:footnote w:type="continuationSeparator" w:id="0">
    <w:p w:rsidR="001B5298" w:rsidRDefault="001B5298" w:rsidP="005D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1526"/>
    <w:multiLevelType w:val="hybridMultilevel"/>
    <w:tmpl w:val="0F300762"/>
    <w:lvl w:ilvl="0" w:tplc="F88A7C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F"/>
    <w:rsid w:val="000006C8"/>
    <w:rsid w:val="000039C1"/>
    <w:rsid w:val="00012E71"/>
    <w:rsid w:val="00021EA3"/>
    <w:rsid w:val="000253BF"/>
    <w:rsid w:val="00026E89"/>
    <w:rsid w:val="0003012F"/>
    <w:rsid w:val="00040D6D"/>
    <w:rsid w:val="00050A35"/>
    <w:rsid w:val="00052B3A"/>
    <w:rsid w:val="00053A00"/>
    <w:rsid w:val="00053A17"/>
    <w:rsid w:val="00054EF0"/>
    <w:rsid w:val="000577A6"/>
    <w:rsid w:val="00071732"/>
    <w:rsid w:val="00071FF4"/>
    <w:rsid w:val="000768E0"/>
    <w:rsid w:val="000778F0"/>
    <w:rsid w:val="000A050F"/>
    <w:rsid w:val="000A091D"/>
    <w:rsid w:val="000B1C39"/>
    <w:rsid w:val="000B2875"/>
    <w:rsid w:val="000B2AE5"/>
    <w:rsid w:val="000B724B"/>
    <w:rsid w:val="000C2399"/>
    <w:rsid w:val="000C788F"/>
    <w:rsid w:val="000C7A22"/>
    <w:rsid w:val="000E2E52"/>
    <w:rsid w:val="000E3AB0"/>
    <w:rsid w:val="000E562A"/>
    <w:rsid w:val="000E6B03"/>
    <w:rsid w:val="000F141A"/>
    <w:rsid w:val="000F219B"/>
    <w:rsid w:val="000F38BA"/>
    <w:rsid w:val="000F4002"/>
    <w:rsid w:val="000F7614"/>
    <w:rsid w:val="0011053C"/>
    <w:rsid w:val="00116EEA"/>
    <w:rsid w:val="001236CC"/>
    <w:rsid w:val="001248CE"/>
    <w:rsid w:val="00125357"/>
    <w:rsid w:val="00133469"/>
    <w:rsid w:val="00137560"/>
    <w:rsid w:val="001401CC"/>
    <w:rsid w:val="00143545"/>
    <w:rsid w:val="00144D11"/>
    <w:rsid w:val="001467F4"/>
    <w:rsid w:val="00153414"/>
    <w:rsid w:val="001608A2"/>
    <w:rsid w:val="00164482"/>
    <w:rsid w:val="00166C62"/>
    <w:rsid w:val="00167089"/>
    <w:rsid w:val="0017000D"/>
    <w:rsid w:val="00170A97"/>
    <w:rsid w:val="00170C3F"/>
    <w:rsid w:val="0017681B"/>
    <w:rsid w:val="00183436"/>
    <w:rsid w:val="00185EB9"/>
    <w:rsid w:val="00185EE7"/>
    <w:rsid w:val="00187F5F"/>
    <w:rsid w:val="00192E14"/>
    <w:rsid w:val="001952CC"/>
    <w:rsid w:val="001A4659"/>
    <w:rsid w:val="001B46E1"/>
    <w:rsid w:val="001B5298"/>
    <w:rsid w:val="001B5855"/>
    <w:rsid w:val="001B5F04"/>
    <w:rsid w:val="001C1AD6"/>
    <w:rsid w:val="001C2F64"/>
    <w:rsid w:val="001C3B2E"/>
    <w:rsid w:val="001D133C"/>
    <w:rsid w:val="001D2C39"/>
    <w:rsid w:val="001D38B3"/>
    <w:rsid w:val="001D4321"/>
    <w:rsid w:val="001D4C07"/>
    <w:rsid w:val="001D747E"/>
    <w:rsid w:val="001F489E"/>
    <w:rsid w:val="001F66F0"/>
    <w:rsid w:val="00231B41"/>
    <w:rsid w:val="002329BA"/>
    <w:rsid w:val="00236C2D"/>
    <w:rsid w:val="002454FA"/>
    <w:rsid w:val="002508F8"/>
    <w:rsid w:val="0026339A"/>
    <w:rsid w:val="00264573"/>
    <w:rsid w:val="0026502A"/>
    <w:rsid w:val="00265188"/>
    <w:rsid w:val="00273700"/>
    <w:rsid w:val="00275DB1"/>
    <w:rsid w:val="002811BB"/>
    <w:rsid w:val="00284FB5"/>
    <w:rsid w:val="0029159E"/>
    <w:rsid w:val="00292383"/>
    <w:rsid w:val="00292953"/>
    <w:rsid w:val="00292BCB"/>
    <w:rsid w:val="002A52CE"/>
    <w:rsid w:val="002A6433"/>
    <w:rsid w:val="002A79D9"/>
    <w:rsid w:val="002A7B7A"/>
    <w:rsid w:val="002B6270"/>
    <w:rsid w:val="002B6382"/>
    <w:rsid w:val="002C3B4E"/>
    <w:rsid w:val="002C4774"/>
    <w:rsid w:val="002C6873"/>
    <w:rsid w:val="002D06A2"/>
    <w:rsid w:val="002D253D"/>
    <w:rsid w:val="002E37B1"/>
    <w:rsid w:val="002F2802"/>
    <w:rsid w:val="002F62C8"/>
    <w:rsid w:val="00303645"/>
    <w:rsid w:val="00312B57"/>
    <w:rsid w:val="00314969"/>
    <w:rsid w:val="00314C0E"/>
    <w:rsid w:val="00314F49"/>
    <w:rsid w:val="00315B90"/>
    <w:rsid w:val="00321661"/>
    <w:rsid w:val="00321C98"/>
    <w:rsid w:val="00325F79"/>
    <w:rsid w:val="003310FB"/>
    <w:rsid w:val="00331FB0"/>
    <w:rsid w:val="00340163"/>
    <w:rsid w:val="00340E48"/>
    <w:rsid w:val="003460C3"/>
    <w:rsid w:val="003567A1"/>
    <w:rsid w:val="00365729"/>
    <w:rsid w:val="00384599"/>
    <w:rsid w:val="00384DB9"/>
    <w:rsid w:val="003911D2"/>
    <w:rsid w:val="003939BC"/>
    <w:rsid w:val="00393C42"/>
    <w:rsid w:val="003A110D"/>
    <w:rsid w:val="003A3B0B"/>
    <w:rsid w:val="003A3C4C"/>
    <w:rsid w:val="003A60B6"/>
    <w:rsid w:val="003A6734"/>
    <w:rsid w:val="003B46CC"/>
    <w:rsid w:val="003B47CF"/>
    <w:rsid w:val="003B6ACA"/>
    <w:rsid w:val="003C66AF"/>
    <w:rsid w:val="003D6AE6"/>
    <w:rsid w:val="003D6B0E"/>
    <w:rsid w:val="003D7AC7"/>
    <w:rsid w:val="003E4794"/>
    <w:rsid w:val="003F1B98"/>
    <w:rsid w:val="003F3B6E"/>
    <w:rsid w:val="003F4421"/>
    <w:rsid w:val="003F56D7"/>
    <w:rsid w:val="004072F9"/>
    <w:rsid w:val="00410FF1"/>
    <w:rsid w:val="00413568"/>
    <w:rsid w:val="0042008C"/>
    <w:rsid w:val="004225E0"/>
    <w:rsid w:val="00422647"/>
    <w:rsid w:val="00423A4E"/>
    <w:rsid w:val="00425A99"/>
    <w:rsid w:val="00426EF0"/>
    <w:rsid w:val="0043794A"/>
    <w:rsid w:val="00442750"/>
    <w:rsid w:val="00447ADD"/>
    <w:rsid w:val="00450FBF"/>
    <w:rsid w:val="00457B79"/>
    <w:rsid w:val="00460060"/>
    <w:rsid w:val="004749CB"/>
    <w:rsid w:val="00474E96"/>
    <w:rsid w:val="00477E9D"/>
    <w:rsid w:val="0049664E"/>
    <w:rsid w:val="00496836"/>
    <w:rsid w:val="004A030D"/>
    <w:rsid w:val="004A3512"/>
    <w:rsid w:val="004B72E2"/>
    <w:rsid w:val="004B7310"/>
    <w:rsid w:val="004B7F56"/>
    <w:rsid w:val="004C01D9"/>
    <w:rsid w:val="004C1AE5"/>
    <w:rsid w:val="004C5894"/>
    <w:rsid w:val="004C5ACC"/>
    <w:rsid w:val="004C610D"/>
    <w:rsid w:val="004C78D4"/>
    <w:rsid w:val="004C7979"/>
    <w:rsid w:val="004C7CED"/>
    <w:rsid w:val="004E0242"/>
    <w:rsid w:val="004E5AEC"/>
    <w:rsid w:val="004E7D5D"/>
    <w:rsid w:val="004F260D"/>
    <w:rsid w:val="00510B5A"/>
    <w:rsid w:val="00512B01"/>
    <w:rsid w:val="005147A1"/>
    <w:rsid w:val="00514E00"/>
    <w:rsid w:val="0051674A"/>
    <w:rsid w:val="00525979"/>
    <w:rsid w:val="005264A0"/>
    <w:rsid w:val="00533139"/>
    <w:rsid w:val="005341F6"/>
    <w:rsid w:val="00537FE3"/>
    <w:rsid w:val="00541847"/>
    <w:rsid w:val="0054212D"/>
    <w:rsid w:val="00551329"/>
    <w:rsid w:val="00551695"/>
    <w:rsid w:val="00551B59"/>
    <w:rsid w:val="005573C5"/>
    <w:rsid w:val="00574E3F"/>
    <w:rsid w:val="005843D9"/>
    <w:rsid w:val="005868A3"/>
    <w:rsid w:val="00591026"/>
    <w:rsid w:val="00596D39"/>
    <w:rsid w:val="00597609"/>
    <w:rsid w:val="005A35F8"/>
    <w:rsid w:val="005A4BE1"/>
    <w:rsid w:val="005B09E2"/>
    <w:rsid w:val="005B42ED"/>
    <w:rsid w:val="005C18F2"/>
    <w:rsid w:val="005C1C80"/>
    <w:rsid w:val="005C2EE7"/>
    <w:rsid w:val="005C4C8C"/>
    <w:rsid w:val="005C7DB7"/>
    <w:rsid w:val="005D25F2"/>
    <w:rsid w:val="005D48AC"/>
    <w:rsid w:val="005D7E25"/>
    <w:rsid w:val="005E778C"/>
    <w:rsid w:val="005F0609"/>
    <w:rsid w:val="005F0B5C"/>
    <w:rsid w:val="005F27AC"/>
    <w:rsid w:val="005F476E"/>
    <w:rsid w:val="005F691D"/>
    <w:rsid w:val="0060087F"/>
    <w:rsid w:val="00600D44"/>
    <w:rsid w:val="00603B95"/>
    <w:rsid w:val="00604280"/>
    <w:rsid w:val="00611419"/>
    <w:rsid w:val="00612201"/>
    <w:rsid w:val="0061457F"/>
    <w:rsid w:val="00625BF1"/>
    <w:rsid w:val="0062702E"/>
    <w:rsid w:val="006315B8"/>
    <w:rsid w:val="006320A4"/>
    <w:rsid w:val="00636A55"/>
    <w:rsid w:val="00636E9D"/>
    <w:rsid w:val="00637FB6"/>
    <w:rsid w:val="00645365"/>
    <w:rsid w:val="00663CA7"/>
    <w:rsid w:val="0066584E"/>
    <w:rsid w:val="006660DE"/>
    <w:rsid w:val="00675886"/>
    <w:rsid w:val="00686E5C"/>
    <w:rsid w:val="00693364"/>
    <w:rsid w:val="006A6089"/>
    <w:rsid w:val="006B04B0"/>
    <w:rsid w:val="006B370E"/>
    <w:rsid w:val="006C0CCF"/>
    <w:rsid w:val="006C36FE"/>
    <w:rsid w:val="006C7E9B"/>
    <w:rsid w:val="006D7CC9"/>
    <w:rsid w:val="006F1F10"/>
    <w:rsid w:val="006F2F18"/>
    <w:rsid w:val="00700DD5"/>
    <w:rsid w:val="00700E3D"/>
    <w:rsid w:val="00701D3D"/>
    <w:rsid w:val="00714B30"/>
    <w:rsid w:val="0071585F"/>
    <w:rsid w:val="00716DFA"/>
    <w:rsid w:val="007223A2"/>
    <w:rsid w:val="00724448"/>
    <w:rsid w:val="00725E4B"/>
    <w:rsid w:val="007322B3"/>
    <w:rsid w:val="0073603B"/>
    <w:rsid w:val="00740FF5"/>
    <w:rsid w:val="00743616"/>
    <w:rsid w:val="00745842"/>
    <w:rsid w:val="00753ACB"/>
    <w:rsid w:val="00756FE5"/>
    <w:rsid w:val="00760A22"/>
    <w:rsid w:val="00761CFE"/>
    <w:rsid w:val="00777D59"/>
    <w:rsid w:val="00780F43"/>
    <w:rsid w:val="00781D7C"/>
    <w:rsid w:val="007827FE"/>
    <w:rsid w:val="00782A32"/>
    <w:rsid w:val="00784D37"/>
    <w:rsid w:val="007956E2"/>
    <w:rsid w:val="007A56C9"/>
    <w:rsid w:val="007B5054"/>
    <w:rsid w:val="007C16FB"/>
    <w:rsid w:val="007C651A"/>
    <w:rsid w:val="007C7A0C"/>
    <w:rsid w:val="007D140F"/>
    <w:rsid w:val="007D3B27"/>
    <w:rsid w:val="007D4824"/>
    <w:rsid w:val="007D4B7C"/>
    <w:rsid w:val="007D630B"/>
    <w:rsid w:val="007E6F56"/>
    <w:rsid w:val="007F2092"/>
    <w:rsid w:val="007F4787"/>
    <w:rsid w:val="007F69F6"/>
    <w:rsid w:val="0080165C"/>
    <w:rsid w:val="00804BB3"/>
    <w:rsid w:val="0080714E"/>
    <w:rsid w:val="00807871"/>
    <w:rsid w:val="00816944"/>
    <w:rsid w:val="008234EB"/>
    <w:rsid w:val="00826DB1"/>
    <w:rsid w:val="0083207B"/>
    <w:rsid w:val="0083275C"/>
    <w:rsid w:val="008360FE"/>
    <w:rsid w:val="0084378B"/>
    <w:rsid w:val="00845D60"/>
    <w:rsid w:val="008555A2"/>
    <w:rsid w:val="0085797B"/>
    <w:rsid w:val="008765B0"/>
    <w:rsid w:val="00876734"/>
    <w:rsid w:val="00876791"/>
    <w:rsid w:val="0088265A"/>
    <w:rsid w:val="00884FCC"/>
    <w:rsid w:val="0089178B"/>
    <w:rsid w:val="00892DD3"/>
    <w:rsid w:val="00895652"/>
    <w:rsid w:val="008A212F"/>
    <w:rsid w:val="008A4DFE"/>
    <w:rsid w:val="008B50F9"/>
    <w:rsid w:val="008C2D06"/>
    <w:rsid w:val="008C7B49"/>
    <w:rsid w:val="008E1A7A"/>
    <w:rsid w:val="008E2661"/>
    <w:rsid w:val="008E2B3D"/>
    <w:rsid w:val="008E460F"/>
    <w:rsid w:val="008E5ACD"/>
    <w:rsid w:val="008F066C"/>
    <w:rsid w:val="008F495A"/>
    <w:rsid w:val="009009E5"/>
    <w:rsid w:val="009023C9"/>
    <w:rsid w:val="009133A7"/>
    <w:rsid w:val="009134EB"/>
    <w:rsid w:val="00913729"/>
    <w:rsid w:val="009167E4"/>
    <w:rsid w:val="009201E8"/>
    <w:rsid w:val="009208EC"/>
    <w:rsid w:val="009264D2"/>
    <w:rsid w:val="00930144"/>
    <w:rsid w:val="009341E0"/>
    <w:rsid w:val="009345CC"/>
    <w:rsid w:val="009347CE"/>
    <w:rsid w:val="009400B9"/>
    <w:rsid w:val="00941472"/>
    <w:rsid w:val="009633BA"/>
    <w:rsid w:val="00965315"/>
    <w:rsid w:val="00966B85"/>
    <w:rsid w:val="00967365"/>
    <w:rsid w:val="009701CF"/>
    <w:rsid w:val="00972810"/>
    <w:rsid w:val="00977381"/>
    <w:rsid w:val="00986DCD"/>
    <w:rsid w:val="0099072E"/>
    <w:rsid w:val="00990FCF"/>
    <w:rsid w:val="00994B8C"/>
    <w:rsid w:val="00994FE4"/>
    <w:rsid w:val="00995FAD"/>
    <w:rsid w:val="009A233E"/>
    <w:rsid w:val="009A323B"/>
    <w:rsid w:val="009A73F0"/>
    <w:rsid w:val="009A79D8"/>
    <w:rsid w:val="009C3D60"/>
    <w:rsid w:val="009D584E"/>
    <w:rsid w:val="009D66CA"/>
    <w:rsid w:val="009F0020"/>
    <w:rsid w:val="009F128B"/>
    <w:rsid w:val="00A026FB"/>
    <w:rsid w:val="00A04916"/>
    <w:rsid w:val="00A04FBF"/>
    <w:rsid w:val="00A069EB"/>
    <w:rsid w:val="00A10A01"/>
    <w:rsid w:val="00A14396"/>
    <w:rsid w:val="00A15626"/>
    <w:rsid w:val="00A15A5C"/>
    <w:rsid w:val="00A16609"/>
    <w:rsid w:val="00A20C72"/>
    <w:rsid w:val="00A22D16"/>
    <w:rsid w:val="00A22F76"/>
    <w:rsid w:val="00A3016E"/>
    <w:rsid w:val="00A30837"/>
    <w:rsid w:val="00A32643"/>
    <w:rsid w:val="00A3529A"/>
    <w:rsid w:val="00A35CDE"/>
    <w:rsid w:val="00A46E61"/>
    <w:rsid w:val="00A506D7"/>
    <w:rsid w:val="00A61EFE"/>
    <w:rsid w:val="00A64F66"/>
    <w:rsid w:val="00A671F9"/>
    <w:rsid w:val="00A67FBE"/>
    <w:rsid w:val="00A75C64"/>
    <w:rsid w:val="00A764C8"/>
    <w:rsid w:val="00A80ACC"/>
    <w:rsid w:val="00A83A35"/>
    <w:rsid w:val="00A842B3"/>
    <w:rsid w:val="00A93F4D"/>
    <w:rsid w:val="00A95FBF"/>
    <w:rsid w:val="00A97D4B"/>
    <w:rsid w:val="00AA1CDD"/>
    <w:rsid w:val="00AA2534"/>
    <w:rsid w:val="00AA497D"/>
    <w:rsid w:val="00AB0555"/>
    <w:rsid w:val="00AB2821"/>
    <w:rsid w:val="00AB321C"/>
    <w:rsid w:val="00AB6B3F"/>
    <w:rsid w:val="00AD021A"/>
    <w:rsid w:val="00AD253D"/>
    <w:rsid w:val="00AD5C90"/>
    <w:rsid w:val="00AE1700"/>
    <w:rsid w:val="00AE509A"/>
    <w:rsid w:val="00AE6A87"/>
    <w:rsid w:val="00AF278A"/>
    <w:rsid w:val="00AF2E38"/>
    <w:rsid w:val="00B0243D"/>
    <w:rsid w:val="00B0379C"/>
    <w:rsid w:val="00B11702"/>
    <w:rsid w:val="00B1176E"/>
    <w:rsid w:val="00B130DB"/>
    <w:rsid w:val="00B1670F"/>
    <w:rsid w:val="00B27D02"/>
    <w:rsid w:val="00B32DE6"/>
    <w:rsid w:val="00B42A05"/>
    <w:rsid w:val="00B50CA5"/>
    <w:rsid w:val="00B54182"/>
    <w:rsid w:val="00B563FC"/>
    <w:rsid w:val="00B576E7"/>
    <w:rsid w:val="00B57D13"/>
    <w:rsid w:val="00B61E80"/>
    <w:rsid w:val="00B70AED"/>
    <w:rsid w:val="00B731AF"/>
    <w:rsid w:val="00B731F1"/>
    <w:rsid w:val="00B73855"/>
    <w:rsid w:val="00B73B0C"/>
    <w:rsid w:val="00B7402B"/>
    <w:rsid w:val="00B74882"/>
    <w:rsid w:val="00B74F89"/>
    <w:rsid w:val="00B7625A"/>
    <w:rsid w:val="00B82EB0"/>
    <w:rsid w:val="00B90CA9"/>
    <w:rsid w:val="00B936EE"/>
    <w:rsid w:val="00B95519"/>
    <w:rsid w:val="00B957C2"/>
    <w:rsid w:val="00B9745A"/>
    <w:rsid w:val="00BA389C"/>
    <w:rsid w:val="00BA6848"/>
    <w:rsid w:val="00BB05C3"/>
    <w:rsid w:val="00BB0CE5"/>
    <w:rsid w:val="00BC43A9"/>
    <w:rsid w:val="00BC479F"/>
    <w:rsid w:val="00BC704E"/>
    <w:rsid w:val="00BD4430"/>
    <w:rsid w:val="00BE558E"/>
    <w:rsid w:val="00BF04B8"/>
    <w:rsid w:val="00C21E1F"/>
    <w:rsid w:val="00C26424"/>
    <w:rsid w:val="00C4167E"/>
    <w:rsid w:val="00C43CC1"/>
    <w:rsid w:val="00C46334"/>
    <w:rsid w:val="00C52F8C"/>
    <w:rsid w:val="00C5562C"/>
    <w:rsid w:val="00C55F39"/>
    <w:rsid w:val="00C60BB7"/>
    <w:rsid w:val="00C62DB3"/>
    <w:rsid w:val="00C71C12"/>
    <w:rsid w:val="00C76D7B"/>
    <w:rsid w:val="00C77D87"/>
    <w:rsid w:val="00C834D5"/>
    <w:rsid w:val="00C91858"/>
    <w:rsid w:val="00C921D1"/>
    <w:rsid w:val="00C93832"/>
    <w:rsid w:val="00C9658F"/>
    <w:rsid w:val="00CA1605"/>
    <w:rsid w:val="00CA784A"/>
    <w:rsid w:val="00CB3A52"/>
    <w:rsid w:val="00CB546E"/>
    <w:rsid w:val="00CC3ECB"/>
    <w:rsid w:val="00CD5489"/>
    <w:rsid w:val="00CD6D1A"/>
    <w:rsid w:val="00CE10B7"/>
    <w:rsid w:val="00CE45C5"/>
    <w:rsid w:val="00CE4F3D"/>
    <w:rsid w:val="00CE5E0D"/>
    <w:rsid w:val="00CF199F"/>
    <w:rsid w:val="00CF587F"/>
    <w:rsid w:val="00CF7317"/>
    <w:rsid w:val="00D00BD1"/>
    <w:rsid w:val="00D02C3B"/>
    <w:rsid w:val="00D07F3A"/>
    <w:rsid w:val="00D1123D"/>
    <w:rsid w:val="00D11F69"/>
    <w:rsid w:val="00D14926"/>
    <w:rsid w:val="00D15201"/>
    <w:rsid w:val="00D22EB5"/>
    <w:rsid w:val="00D25367"/>
    <w:rsid w:val="00D266F0"/>
    <w:rsid w:val="00D2713F"/>
    <w:rsid w:val="00D328F6"/>
    <w:rsid w:val="00D3428E"/>
    <w:rsid w:val="00D415E3"/>
    <w:rsid w:val="00D42D12"/>
    <w:rsid w:val="00D4371F"/>
    <w:rsid w:val="00D50D3E"/>
    <w:rsid w:val="00D50DE2"/>
    <w:rsid w:val="00D51051"/>
    <w:rsid w:val="00D51245"/>
    <w:rsid w:val="00D522EE"/>
    <w:rsid w:val="00D53DCE"/>
    <w:rsid w:val="00D5653F"/>
    <w:rsid w:val="00D614AC"/>
    <w:rsid w:val="00D749C7"/>
    <w:rsid w:val="00D75D1D"/>
    <w:rsid w:val="00D90A3A"/>
    <w:rsid w:val="00D90D2C"/>
    <w:rsid w:val="00D94CEB"/>
    <w:rsid w:val="00D950D6"/>
    <w:rsid w:val="00DA3173"/>
    <w:rsid w:val="00DA694D"/>
    <w:rsid w:val="00DB4D16"/>
    <w:rsid w:val="00DB63FD"/>
    <w:rsid w:val="00DB75BE"/>
    <w:rsid w:val="00DC0549"/>
    <w:rsid w:val="00DC47B1"/>
    <w:rsid w:val="00DD6DED"/>
    <w:rsid w:val="00DD7DC0"/>
    <w:rsid w:val="00DE09A5"/>
    <w:rsid w:val="00DF1732"/>
    <w:rsid w:val="00DF245A"/>
    <w:rsid w:val="00DF4F00"/>
    <w:rsid w:val="00E1643A"/>
    <w:rsid w:val="00E2275B"/>
    <w:rsid w:val="00E2296B"/>
    <w:rsid w:val="00E23D33"/>
    <w:rsid w:val="00E27427"/>
    <w:rsid w:val="00E4105A"/>
    <w:rsid w:val="00E4755C"/>
    <w:rsid w:val="00E4770B"/>
    <w:rsid w:val="00E52AB8"/>
    <w:rsid w:val="00E52EE7"/>
    <w:rsid w:val="00E54410"/>
    <w:rsid w:val="00E57054"/>
    <w:rsid w:val="00E606A8"/>
    <w:rsid w:val="00E606FD"/>
    <w:rsid w:val="00E62C95"/>
    <w:rsid w:val="00E671A2"/>
    <w:rsid w:val="00E77081"/>
    <w:rsid w:val="00E770A0"/>
    <w:rsid w:val="00E84A4E"/>
    <w:rsid w:val="00E87C23"/>
    <w:rsid w:val="00E9033F"/>
    <w:rsid w:val="00EB5C45"/>
    <w:rsid w:val="00EB6284"/>
    <w:rsid w:val="00EB7225"/>
    <w:rsid w:val="00EC07F7"/>
    <w:rsid w:val="00EC34D5"/>
    <w:rsid w:val="00EC4D1D"/>
    <w:rsid w:val="00EC51D4"/>
    <w:rsid w:val="00EC7787"/>
    <w:rsid w:val="00EC7DC1"/>
    <w:rsid w:val="00ED2DB5"/>
    <w:rsid w:val="00EE2454"/>
    <w:rsid w:val="00EE4CF2"/>
    <w:rsid w:val="00EE4F90"/>
    <w:rsid w:val="00EE72C7"/>
    <w:rsid w:val="00EE7E5D"/>
    <w:rsid w:val="00EF0F48"/>
    <w:rsid w:val="00EF33CD"/>
    <w:rsid w:val="00EF3799"/>
    <w:rsid w:val="00EF6A14"/>
    <w:rsid w:val="00F0070D"/>
    <w:rsid w:val="00F031DB"/>
    <w:rsid w:val="00F032EE"/>
    <w:rsid w:val="00F0677F"/>
    <w:rsid w:val="00F06DDF"/>
    <w:rsid w:val="00F142F9"/>
    <w:rsid w:val="00F16A5D"/>
    <w:rsid w:val="00F20060"/>
    <w:rsid w:val="00F359C8"/>
    <w:rsid w:val="00F35BC6"/>
    <w:rsid w:val="00F364FC"/>
    <w:rsid w:val="00F3752C"/>
    <w:rsid w:val="00F41311"/>
    <w:rsid w:val="00F47771"/>
    <w:rsid w:val="00F5229C"/>
    <w:rsid w:val="00F53271"/>
    <w:rsid w:val="00F53795"/>
    <w:rsid w:val="00F62617"/>
    <w:rsid w:val="00F63196"/>
    <w:rsid w:val="00F64665"/>
    <w:rsid w:val="00F67A82"/>
    <w:rsid w:val="00F77C59"/>
    <w:rsid w:val="00F81F21"/>
    <w:rsid w:val="00F829B6"/>
    <w:rsid w:val="00F83037"/>
    <w:rsid w:val="00F8624D"/>
    <w:rsid w:val="00F958A0"/>
    <w:rsid w:val="00F972CC"/>
    <w:rsid w:val="00FA70E5"/>
    <w:rsid w:val="00FB2310"/>
    <w:rsid w:val="00FB7F81"/>
    <w:rsid w:val="00FC33AA"/>
    <w:rsid w:val="00FC3F2C"/>
    <w:rsid w:val="00FC6C3B"/>
    <w:rsid w:val="00FD1292"/>
    <w:rsid w:val="00FD422E"/>
    <w:rsid w:val="00FE0913"/>
    <w:rsid w:val="00FE0A94"/>
    <w:rsid w:val="00FE21CB"/>
    <w:rsid w:val="00FE35EB"/>
    <w:rsid w:val="00FE3AA2"/>
    <w:rsid w:val="00FE3EF2"/>
    <w:rsid w:val="00FE4BAF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4F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4F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李萌</cp:lastModifiedBy>
  <cp:revision>3</cp:revision>
  <dcterms:created xsi:type="dcterms:W3CDTF">2019-07-15T06:45:00Z</dcterms:created>
  <dcterms:modified xsi:type="dcterms:W3CDTF">2019-07-16T07:23:00Z</dcterms:modified>
</cp:coreProperties>
</file>